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AD4C72" w:rsidRPr="00F90DA0" w:rsidTr="00712C6F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4C72" w:rsidRPr="00F90DA0" w:rsidTr="00712C6F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C72" w:rsidRPr="00F90DA0" w:rsidRDefault="00AD4C72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Ленина 70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C72" w:rsidRPr="00F90DA0" w:rsidTr="00712C6F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3300,50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>
            <w:r w:rsidRPr="00A33356">
              <w:t>501966,00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479856,00</w:t>
            </w:r>
          </w:p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27639,00</w:t>
            </w:r>
          </w:p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27639,00</w:t>
            </w:r>
          </w:p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>
            <w:r w:rsidRPr="00A33356">
              <w:t>69981,00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66641,00</w:t>
            </w:r>
          </w:p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574136,00</w:t>
            </w:r>
          </w:p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-184168,00</w:t>
            </w:r>
          </w:p>
        </w:tc>
      </w:tr>
      <w:tr w:rsidR="00712C6F" w:rsidRPr="00F90DA0" w:rsidTr="00712C6F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35382,07</w:t>
            </w:r>
          </w:p>
        </w:tc>
      </w:tr>
      <w:tr w:rsidR="00712C6F" w:rsidRPr="00F90DA0" w:rsidTr="00712C6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12956,04</w:t>
            </w:r>
          </w:p>
        </w:tc>
      </w:tr>
      <w:tr w:rsidR="00712C6F" w:rsidRPr="00F90DA0" w:rsidTr="00712C6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4150,99</w:t>
            </w:r>
          </w:p>
        </w:tc>
      </w:tr>
      <w:tr w:rsidR="00712C6F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5364,11</w:t>
            </w:r>
          </w:p>
        </w:tc>
      </w:tr>
      <w:tr w:rsidR="00712C6F" w:rsidRPr="00F90DA0" w:rsidTr="00712C6F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12910,93</w:t>
            </w:r>
          </w:p>
        </w:tc>
      </w:tr>
      <w:tr w:rsidR="00712C6F" w:rsidRPr="00F90DA0" w:rsidTr="00712C6F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0,00</w:t>
            </w:r>
          </w:p>
        </w:tc>
      </w:tr>
      <w:tr w:rsidR="00712C6F" w:rsidRPr="00F90DA0" w:rsidTr="00712C6F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298393,63</w:t>
            </w:r>
          </w:p>
        </w:tc>
      </w:tr>
      <w:tr w:rsidR="00712C6F" w:rsidRPr="00F90DA0" w:rsidTr="00712C6F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22031,15</w:t>
            </w:r>
          </w:p>
        </w:tc>
      </w:tr>
      <w:tr w:rsidR="00712C6F" w:rsidRPr="00F90DA0" w:rsidTr="00712C6F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5581,63</w:t>
            </w:r>
          </w:p>
        </w:tc>
      </w:tr>
      <w:tr w:rsidR="00712C6F" w:rsidRPr="00F90DA0" w:rsidTr="00712C6F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195496,04</w:t>
            </w:r>
          </w:p>
        </w:tc>
      </w:tr>
      <w:tr w:rsidR="00712C6F" w:rsidRPr="00F90DA0" w:rsidTr="00712C6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30930,04</w:t>
            </w:r>
          </w:p>
        </w:tc>
      </w:tr>
      <w:tr w:rsidR="00712C6F" w:rsidRPr="00F90DA0" w:rsidTr="00712C6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12397,97</w:t>
            </w:r>
          </w:p>
        </w:tc>
      </w:tr>
      <w:tr w:rsidR="00712C6F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0,00</w:t>
            </w:r>
          </w:p>
        </w:tc>
      </w:tr>
      <w:tr w:rsidR="00712C6F" w:rsidRPr="00F90DA0" w:rsidTr="00712C6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31956,80</w:t>
            </w:r>
          </w:p>
        </w:tc>
      </w:tr>
      <w:tr w:rsidR="00712C6F" w:rsidRPr="00F90DA0" w:rsidTr="00712C6F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77418,99</w:t>
            </w:r>
          </w:p>
        </w:tc>
      </w:tr>
      <w:tr w:rsidR="00712C6F" w:rsidRPr="00F90DA0" w:rsidTr="00712C6F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7590,52</w:t>
            </w:r>
          </w:p>
        </w:tc>
      </w:tr>
      <w:tr w:rsidR="00712C6F" w:rsidRPr="00F90DA0" w:rsidTr="00712C6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2154,20</w:t>
            </w:r>
          </w:p>
        </w:tc>
      </w:tr>
      <w:tr w:rsidR="00712C6F" w:rsidRPr="00F90DA0" w:rsidTr="00712C6F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1033,27</w:t>
            </w:r>
          </w:p>
        </w:tc>
      </w:tr>
      <w:tr w:rsidR="00712C6F" w:rsidRPr="00F90DA0" w:rsidTr="00712C6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0,00</w:t>
            </w:r>
          </w:p>
        </w:tc>
      </w:tr>
      <w:tr w:rsidR="00712C6F" w:rsidRPr="00F90DA0" w:rsidTr="00712C6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66641,00</w:t>
            </w:r>
          </w:p>
        </w:tc>
      </w:tr>
      <w:tr w:rsidR="00712C6F" w:rsidRPr="00F90DA0" w:rsidTr="00712C6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7573,55</w:t>
            </w:r>
          </w:p>
        </w:tc>
      </w:tr>
      <w:tr w:rsidR="00712C6F" w:rsidRPr="00F90DA0" w:rsidTr="00712C6F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117935,07</w:t>
            </w:r>
          </w:p>
        </w:tc>
      </w:tr>
      <w:tr w:rsidR="00712C6F" w:rsidRPr="00F90DA0" w:rsidTr="00712C6F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7948,68</w:t>
            </w:r>
          </w:p>
        </w:tc>
      </w:tr>
      <w:tr w:rsidR="00712C6F" w:rsidRPr="00F90DA0" w:rsidTr="00712C6F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</w:tr>
      <w:tr w:rsidR="00712C6F" w:rsidRPr="00F90DA0" w:rsidTr="00712C6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544651,99</w:t>
            </w:r>
          </w:p>
        </w:tc>
      </w:tr>
      <w:tr w:rsidR="00712C6F" w:rsidRPr="00F90DA0" w:rsidTr="00712C6F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>
            <w:r w:rsidRPr="00A33356">
              <w:t>29484,01</w:t>
            </w:r>
          </w:p>
        </w:tc>
      </w:tr>
      <w:tr w:rsidR="00712C6F" w:rsidRPr="00F90DA0" w:rsidTr="00712C6F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6F" w:rsidRPr="00F90DA0" w:rsidRDefault="00712C6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C6F" w:rsidRPr="00F90DA0" w:rsidRDefault="00712C6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Pr="00A33356" w:rsidRDefault="00712C6F" w:rsidP="00C91BF7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C6F" w:rsidRDefault="00712C6F" w:rsidP="00C91BF7">
            <w:r w:rsidRPr="00A33356">
              <w:t>-154683,99</w:t>
            </w:r>
          </w:p>
        </w:tc>
      </w:tr>
      <w:tr w:rsidR="00AD4C72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C72" w:rsidRPr="00F90DA0" w:rsidTr="00712C6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C72" w:rsidRPr="00F90DA0" w:rsidRDefault="00AD4C72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D4C72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C72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C72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C72" w:rsidRPr="00F90DA0" w:rsidTr="00712C6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C72" w:rsidRPr="00F90DA0" w:rsidRDefault="00AD4C7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4C72" w:rsidRDefault="00AD4C72">
      <w:pPr>
        <w:sectPr w:rsidR="00AD4C72" w:rsidSect="00AD4C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D4C72" w:rsidRDefault="00AD4C72"/>
    <w:sectPr w:rsidR="00AD4C72" w:rsidSect="00AD4C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712C6F"/>
    <w:rsid w:val="00AD4C72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2026-03-30T12:08:00Z</dcterms:created>
  <dcterms:modified xsi:type="dcterms:W3CDTF">2026-03-31T04:28:00Z</dcterms:modified>
</cp:coreProperties>
</file>